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6D" w:rsidRPr="00FF3AA4" w:rsidRDefault="00DA166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EDITAL 001/2020-PPGCF/UFPI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ANEXO II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REQUERIMENTO PARA INSCRIÇÃO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99193D" w:rsidRDefault="0099193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99193D" w:rsidRPr="00FF3AA4" w:rsidRDefault="0099193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9193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Prezado </w:t>
      </w:r>
      <w:r w:rsidR="00D412B4" w:rsidRPr="0099193D">
        <w:rPr>
          <w:rFonts w:ascii="Arial" w:eastAsia="Arial" w:hAnsi="Arial" w:cs="Arial"/>
          <w:b/>
          <w:color w:val="000000" w:themeColor="text1"/>
          <w:sz w:val="24"/>
          <w:szCs w:val="24"/>
        </w:rPr>
        <w:t>Presidente da Comissão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:rsidR="0055376F" w:rsidRPr="00FF3AA4" w:rsidRDefault="0055376F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Eu, _____________________________________________________</w:t>
      </w:r>
      <w:r w:rsidR="0099193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9193D">
        <w:rPr>
          <w:rFonts w:ascii="Arial" w:eastAsia="Arial" w:hAnsi="Arial" w:cs="Arial"/>
          <w:color w:val="000000" w:themeColor="text1"/>
          <w:sz w:val="24"/>
          <w:szCs w:val="24"/>
        </w:rPr>
        <w:t xml:space="preserve">CPF: ________________, 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venho, </w:t>
      </w:r>
      <w:r w:rsidRPr="00FF3AA4">
        <w:rPr>
          <w:rFonts w:ascii="Arial" w:eastAsia="Arial" w:hAnsi="Arial" w:cs="Arial"/>
          <w:i/>
          <w:color w:val="000000" w:themeColor="text1"/>
          <w:sz w:val="24"/>
          <w:szCs w:val="24"/>
        </w:rPr>
        <w:t>mui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respeitosamente, requerer a </w:t>
      </w:r>
      <w:proofErr w:type="spellStart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V.Sª</w:t>
      </w:r>
      <w:proofErr w:type="spellEnd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. que se digne autorizar minha inscrição na </w:t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Seleção para o Programa de Pós-Graduação em Ciências Farmacêuticas – Nível ___________________ 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da Universidade Federal do Piauí nos termos do </w:t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Edital 00</w:t>
      </w:r>
      <w:r w:rsidR="00784A2D"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/</w:t>
      </w:r>
      <w:r w:rsidR="00784A2D"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2020-</w:t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PPGCF/UFPI.</w:t>
      </w:r>
    </w:p>
    <w:p w:rsidR="0055376F" w:rsidRPr="00FF3AA4" w:rsidRDefault="0055376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Nestes termos, peço deferimento.</w:t>
      </w: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 xml:space="preserve">Teresina, Piauí, ______ de _____________________ </w:t>
      </w:r>
      <w:proofErr w:type="spellStart"/>
      <w:r w:rsidRPr="00FF3AA4">
        <w:rPr>
          <w:rFonts w:ascii="Arial" w:eastAsia="Arial" w:hAnsi="Arial" w:cs="Arial"/>
          <w:color w:val="000000" w:themeColor="text1"/>
        </w:rPr>
        <w:t>de</w:t>
      </w:r>
      <w:proofErr w:type="spellEnd"/>
      <w:r w:rsidRPr="00FF3AA4">
        <w:rPr>
          <w:rFonts w:ascii="Arial" w:eastAsia="Arial" w:hAnsi="Arial" w:cs="Arial"/>
          <w:color w:val="000000" w:themeColor="text1"/>
        </w:rPr>
        <w:t xml:space="preserve"> ________.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>__________________________________________</w:t>
      </w: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>Assinatura do Candidato</w:t>
      </w:r>
    </w:p>
    <w:p w:rsidR="0055376F" w:rsidRPr="00FF3AA4" w:rsidRDefault="0055376F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hAnsi="Arial" w:cs="Arial"/>
          <w:color w:val="000000" w:themeColor="text1"/>
        </w:rPr>
        <w:br w:type="page"/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EDITAL 001/2020-PPGCF/UFPI</w:t>
      </w:r>
    </w:p>
    <w:p w:rsidR="0055376F" w:rsidRPr="00FF3AA4" w:rsidRDefault="0055376F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ANEXO III</w:t>
      </w:r>
    </w:p>
    <w:p w:rsidR="0055376F" w:rsidRPr="00FF3AA4" w:rsidRDefault="0055376F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FICHA DE INSCRIÇÃO</w:t>
      </w:r>
    </w:p>
    <w:p w:rsidR="0055376F" w:rsidRPr="00FF3AA4" w:rsidRDefault="0055376F">
      <w:pPr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numPr>
          <w:ilvl w:val="0"/>
          <w:numId w:val="4"/>
        </w:numPr>
        <w:spacing w:after="0" w:line="360" w:lineRule="auto"/>
        <w:jc w:val="center"/>
        <w:rPr>
          <w:rFonts w:ascii="Arial" w:eastAsia="Arial" w:hAnsi="Arial" w:cs="Arial"/>
          <w:color w:val="000000" w:themeColor="text1"/>
        </w:rPr>
      </w:pPr>
      <w:proofErr w:type="gramStart"/>
      <w:r w:rsidRPr="00FF3AA4">
        <w:rPr>
          <w:rFonts w:ascii="Arial" w:eastAsia="Arial" w:hAnsi="Arial" w:cs="Arial"/>
          <w:b/>
          <w:color w:val="000000" w:themeColor="text1"/>
        </w:rPr>
        <w:t>(  )</w:t>
      </w:r>
      <w:proofErr w:type="gramEnd"/>
      <w:r w:rsidRPr="00FF3AA4">
        <w:rPr>
          <w:rFonts w:ascii="Arial" w:eastAsia="Arial" w:hAnsi="Arial" w:cs="Arial"/>
          <w:b/>
          <w:color w:val="000000" w:themeColor="text1"/>
        </w:rPr>
        <w:t xml:space="preserve"> MESTRADO         (  ) DOUTORADO</w:t>
      </w:r>
    </w:p>
    <w:p w:rsidR="0055376F" w:rsidRPr="00FF3AA4" w:rsidRDefault="005F516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>Dados pessoais:</w:t>
      </w:r>
    </w:p>
    <w:tbl>
      <w:tblPr>
        <w:tblStyle w:val="a2"/>
        <w:tblW w:w="9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19"/>
        <w:gridCol w:w="2015"/>
        <w:gridCol w:w="567"/>
        <w:gridCol w:w="283"/>
        <w:gridCol w:w="963"/>
        <w:gridCol w:w="1417"/>
        <w:gridCol w:w="739"/>
        <w:gridCol w:w="939"/>
        <w:gridCol w:w="1394"/>
      </w:tblGrid>
      <w:tr w:rsidR="0055376F" w:rsidRPr="00FF3AA4">
        <w:trPr>
          <w:jc w:val="center"/>
        </w:trPr>
        <w:tc>
          <w:tcPr>
            <w:tcW w:w="9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Nome Completo:</w:t>
            </w:r>
          </w:p>
        </w:tc>
      </w:tr>
      <w:tr w:rsidR="0055376F" w:rsidRPr="00FF3AA4" w:rsidTr="00A90792">
        <w:trPr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Filiação </w:t>
            </w:r>
          </w:p>
        </w:tc>
        <w:tc>
          <w:tcPr>
            <w:tcW w:w="83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Pai:</w:t>
            </w:r>
          </w:p>
        </w:tc>
      </w:tr>
      <w:tr w:rsidR="0055376F" w:rsidRPr="00FF3AA4" w:rsidTr="00A90792">
        <w:trPr>
          <w:jc w:val="center"/>
        </w:trPr>
        <w:tc>
          <w:tcPr>
            <w:tcW w:w="1119" w:type="dxa"/>
            <w:tcBorders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                   </w:t>
            </w:r>
          </w:p>
        </w:tc>
        <w:tc>
          <w:tcPr>
            <w:tcW w:w="83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Mãe: </w:t>
            </w:r>
          </w:p>
        </w:tc>
      </w:tr>
      <w:tr w:rsidR="0055376F" w:rsidRPr="00FF3AA4">
        <w:trPr>
          <w:jc w:val="center"/>
        </w:trPr>
        <w:tc>
          <w:tcPr>
            <w:tcW w:w="3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Data de Nascimento: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Naturalidade: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Sexo:                           </w:t>
            </w:r>
          </w:p>
        </w:tc>
      </w:tr>
      <w:tr w:rsidR="0055376F" w:rsidRPr="00FF3AA4" w:rsidTr="00B655C7">
        <w:trPr>
          <w:jc w:val="center"/>
        </w:trPr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Nacionalidade:</w:t>
            </w:r>
          </w:p>
        </w:tc>
        <w:tc>
          <w:tcPr>
            <w:tcW w:w="3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smallCaps/>
                <w:color w:val="000000" w:themeColor="text1"/>
              </w:rPr>
              <w:t>E</w:t>
            </w: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stado </w:t>
            </w:r>
            <w:r w:rsidRPr="00FF3AA4">
              <w:rPr>
                <w:rFonts w:ascii="Arial" w:eastAsia="Arial" w:hAnsi="Arial" w:cs="Arial"/>
                <w:smallCaps/>
                <w:color w:val="000000" w:themeColor="text1"/>
              </w:rPr>
              <w:t>C</w:t>
            </w:r>
            <w:r w:rsidRPr="00FF3AA4">
              <w:rPr>
                <w:rFonts w:ascii="Arial" w:eastAsia="Arial" w:hAnsi="Arial" w:cs="Arial"/>
                <w:color w:val="000000" w:themeColor="text1"/>
              </w:rPr>
              <w:t>ivil:</w:t>
            </w:r>
          </w:p>
        </w:tc>
        <w:tc>
          <w:tcPr>
            <w:tcW w:w="3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CPF: </w:t>
            </w:r>
          </w:p>
        </w:tc>
      </w:tr>
      <w:tr w:rsidR="0055376F" w:rsidRPr="00FF3AA4" w:rsidTr="00B655C7">
        <w:trPr>
          <w:jc w:val="center"/>
        </w:trPr>
        <w:tc>
          <w:tcPr>
            <w:tcW w:w="49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RG nº: </w:t>
            </w:r>
          </w:p>
        </w:tc>
        <w:tc>
          <w:tcPr>
            <w:tcW w:w="3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Órgão Expedidor: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UF:</w:t>
            </w:r>
          </w:p>
        </w:tc>
      </w:tr>
      <w:tr w:rsidR="0055376F" w:rsidRPr="00FF3AA4" w:rsidTr="00B655C7">
        <w:trPr>
          <w:jc w:val="center"/>
        </w:trPr>
        <w:tc>
          <w:tcPr>
            <w:tcW w:w="49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Título de Eleitor nº:                               </w:t>
            </w:r>
          </w:p>
        </w:tc>
        <w:tc>
          <w:tcPr>
            <w:tcW w:w="44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Zona:</w:t>
            </w:r>
          </w:p>
        </w:tc>
      </w:tr>
      <w:tr w:rsidR="0055376F" w:rsidRPr="00FF3AA4">
        <w:trPr>
          <w:jc w:val="center"/>
        </w:trPr>
        <w:tc>
          <w:tcPr>
            <w:tcW w:w="9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Certificado de Reservista nº (para sexo masculino):</w:t>
            </w:r>
          </w:p>
        </w:tc>
      </w:tr>
      <w:tr w:rsidR="0055376F" w:rsidRPr="00FF3AA4">
        <w:trPr>
          <w:jc w:val="center"/>
        </w:trPr>
        <w:tc>
          <w:tcPr>
            <w:tcW w:w="9436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Endereço residencial completo: </w:t>
            </w:r>
          </w:p>
        </w:tc>
      </w:tr>
      <w:tr w:rsidR="0055376F" w:rsidRPr="00FF3AA4" w:rsidTr="00B655C7">
        <w:trPr>
          <w:jc w:val="center"/>
        </w:trPr>
        <w:tc>
          <w:tcPr>
            <w:tcW w:w="4947" w:type="dxa"/>
            <w:gridSpan w:val="5"/>
            <w:tcBorders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5376F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4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Bairro:     </w:t>
            </w:r>
          </w:p>
        </w:tc>
      </w:tr>
      <w:tr w:rsidR="0055376F" w:rsidRPr="00FF3AA4">
        <w:trPr>
          <w:jc w:val="center"/>
        </w:trPr>
        <w:tc>
          <w:tcPr>
            <w:tcW w:w="9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CEP:                                      Cidade:                                                                 Estado:         </w:t>
            </w:r>
          </w:p>
        </w:tc>
      </w:tr>
      <w:tr w:rsidR="0055376F" w:rsidRPr="00FF3AA4">
        <w:trPr>
          <w:jc w:val="center"/>
        </w:trPr>
        <w:tc>
          <w:tcPr>
            <w:tcW w:w="3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Fones:</w:t>
            </w:r>
          </w:p>
        </w:tc>
        <w:tc>
          <w:tcPr>
            <w:tcW w:w="54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i/>
                <w:color w:val="000000" w:themeColor="text1"/>
              </w:rPr>
              <w:t>E-mail</w:t>
            </w:r>
            <w:r w:rsidRPr="00FF3AA4">
              <w:rPr>
                <w:rFonts w:ascii="Arial" w:eastAsia="Arial" w:hAnsi="Arial" w:cs="Arial"/>
                <w:color w:val="000000" w:themeColor="text1"/>
              </w:rPr>
              <w:t>:</w:t>
            </w:r>
          </w:p>
        </w:tc>
      </w:tr>
      <w:tr w:rsidR="0055376F" w:rsidRPr="00FF3AA4">
        <w:trPr>
          <w:jc w:val="center"/>
        </w:trPr>
        <w:tc>
          <w:tcPr>
            <w:tcW w:w="9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Empresa em que trabalha (se for o caso):</w:t>
            </w:r>
          </w:p>
        </w:tc>
      </w:tr>
      <w:tr w:rsidR="0055376F" w:rsidRPr="00FF3AA4">
        <w:trPr>
          <w:jc w:val="center"/>
        </w:trPr>
        <w:tc>
          <w:tcPr>
            <w:tcW w:w="3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smallCaps/>
                <w:color w:val="000000" w:themeColor="text1"/>
              </w:rPr>
              <w:t>F</w:t>
            </w:r>
            <w:r w:rsidRPr="00FF3AA4">
              <w:rPr>
                <w:rFonts w:ascii="Arial" w:eastAsia="Arial" w:hAnsi="Arial" w:cs="Arial"/>
                <w:color w:val="000000" w:themeColor="text1"/>
              </w:rPr>
              <w:t>one:</w:t>
            </w:r>
          </w:p>
        </w:tc>
        <w:tc>
          <w:tcPr>
            <w:tcW w:w="54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i/>
                <w:color w:val="000000" w:themeColor="text1"/>
              </w:rPr>
              <w:t>E-mail</w:t>
            </w:r>
            <w:r w:rsidRPr="00FF3AA4">
              <w:rPr>
                <w:rFonts w:ascii="Arial" w:eastAsia="Arial" w:hAnsi="Arial" w:cs="Arial"/>
                <w:color w:val="000000" w:themeColor="text1"/>
              </w:rPr>
              <w:t>:</w:t>
            </w:r>
          </w:p>
        </w:tc>
      </w:tr>
    </w:tbl>
    <w:p w:rsidR="0055376F" w:rsidRPr="00FF3AA4" w:rsidRDefault="0055376F">
      <w:pPr>
        <w:spacing w:after="0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spacing w:after="0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b/>
          <w:color w:val="000000" w:themeColor="text1"/>
        </w:rPr>
        <w:t>2. FORMAÇÃO UNIVERSITÁRIA:</w:t>
      </w:r>
    </w:p>
    <w:tbl>
      <w:tblPr>
        <w:tblStyle w:val="a3"/>
        <w:tblW w:w="94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42"/>
        <w:gridCol w:w="3509"/>
      </w:tblGrid>
      <w:tr w:rsidR="0055376F" w:rsidRPr="00FF3AA4">
        <w:trPr>
          <w:jc w:val="center"/>
        </w:trPr>
        <w:tc>
          <w:tcPr>
            <w:tcW w:w="5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376F" w:rsidRPr="00FF3AA4" w:rsidRDefault="005F516A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Curso:                                                    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Ano de Conclusão:</w:t>
            </w:r>
          </w:p>
        </w:tc>
      </w:tr>
      <w:tr w:rsidR="0055376F" w:rsidRPr="00FF3AA4">
        <w:trPr>
          <w:jc w:val="center"/>
        </w:trPr>
        <w:tc>
          <w:tcPr>
            <w:tcW w:w="94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 xml:space="preserve">Universidade ou Faculdade: </w:t>
            </w:r>
          </w:p>
        </w:tc>
      </w:tr>
      <w:tr w:rsidR="0055376F" w:rsidRPr="00FF3AA4">
        <w:trPr>
          <w:jc w:val="center"/>
        </w:trPr>
        <w:tc>
          <w:tcPr>
            <w:tcW w:w="94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76F" w:rsidRPr="00FF3AA4" w:rsidRDefault="005F516A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Cidade:                                                                               Estado:</w:t>
            </w:r>
          </w:p>
        </w:tc>
      </w:tr>
    </w:tbl>
    <w:p w:rsidR="0055376F" w:rsidRPr="00FF3AA4" w:rsidRDefault="0055376F">
      <w:pPr>
        <w:spacing w:after="0"/>
        <w:rPr>
          <w:rFonts w:ascii="Arial" w:eastAsia="Arial" w:hAnsi="Arial" w:cs="Arial"/>
          <w:color w:val="000000" w:themeColor="text1"/>
        </w:rPr>
      </w:pPr>
    </w:p>
    <w:p w:rsidR="00944262" w:rsidRPr="00FF3AA4" w:rsidRDefault="005F516A">
      <w:pPr>
        <w:spacing w:after="0"/>
        <w:rPr>
          <w:rFonts w:ascii="Arial" w:eastAsia="Arial" w:hAnsi="Arial" w:cs="Arial"/>
          <w:b/>
          <w:color w:val="000000" w:themeColor="text1"/>
        </w:rPr>
      </w:pPr>
      <w:r w:rsidRPr="00FF3AA4">
        <w:rPr>
          <w:rFonts w:ascii="Arial" w:eastAsia="Arial" w:hAnsi="Arial" w:cs="Arial"/>
          <w:b/>
          <w:color w:val="000000" w:themeColor="text1"/>
        </w:rPr>
        <w:t>3. PARTICIPAÇÃO NO PROGRAMA DE CAPACITAÇÃO INTERNA DA UFPI:</w:t>
      </w:r>
      <w:r w:rsidR="00944262" w:rsidRPr="00FF3AA4">
        <w:rPr>
          <w:rFonts w:ascii="Arial" w:eastAsia="Arial" w:hAnsi="Arial" w:cs="Arial"/>
          <w:b/>
          <w:color w:val="000000" w:themeColor="text1"/>
        </w:rPr>
        <w:t xml:space="preserve"> </w:t>
      </w:r>
    </w:p>
    <w:p w:rsidR="0055376F" w:rsidRPr="00FF3AA4" w:rsidRDefault="00944262">
      <w:pPr>
        <w:spacing w:after="0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 xml:space="preserve">                                      </w:t>
      </w:r>
      <w:proofErr w:type="gramStart"/>
      <w:r w:rsidR="005F516A" w:rsidRPr="00FF3AA4">
        <w:rPr>
          <w:rFonts w:ascii="Arial" w:eastAsia="Arial" w:hAnsi="Arial" w:cs="Arial"/>
          <w:color w:val="000000" w:themeColor="text1"/>
        </w:rPr>
        <w:t>(  )</w:t>
      </w:r>
      <w:proofErr w:type="gramEnd"/>
      <w:r w:rsidR="005F516A" w:rsidRPr="00FF3AA4">
        <w:rPr>
          <w:rFonts w:ascii="Arial" w:eastAsia="Arial" w:hAnsi="Arial" w:cs="Arial"/>
          <w:color w:val="000000" w:themeColor="text1"/>
        </w:rPr>
        <w:t xml:space="preserve"> Sim                </w:t>
      </w:r>
      <w:r w:rsidRPr="00FF3AA4">
        <w:rPr>
          <w:rFonts w:ascii="Arial" w:eastAsia="Arial" w:hAnsi="Arial" w:cs="Arial"/>
          <w:color w:val="000000" w:themeColor="text1"/>
        </w:rPr>
        <w:t xml:space="preserve">   </w:t>
      </w:r>
      <w:r w:rsidR="005F516A" w:rsidRPr="00FF3AA4">
        <w:rPr>
          <w:rFonts w:ascii="Arial" w:eastAsia="Arial" w:hAnsi="Arial" w:cs="Arial"/>
          <w:color w:val="000000" w:themeColor="text1"/>
        </w:rPr>
        <w:t xml:space="preserve">   (  ) Não</w:t>
      </w:r>
    </w:p>
    <w:p w:rsidR="0055376F" w:rsidRPr="00FF3AA4" w:rsidRDefault="0055376F">
      <w:pPr>
        <w:spacing w:after="0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 w:rsidP="00944262">
      <w:pPr>
        <w:spacing w:after="0"/>
        <w:ind w:left="2268" w:hanging="2268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b/>
          <w:color w:val="000000" w:themeColor="text1"/>
        </w:rPr>
        <w:t>4.</w:t>
      </w:r>
      <w:r w:rsidRPr="00FF3AA4">
        <w:rPr>
          <w:rFonts w:ascii="Arial" w:eastAsia="Arial" w:hAnsi="Arial" w:cs="Arial"/>
          <w:b/>
          <w:smallCaps/>
          <w:color w:val="000000" w:themeColor="text1"/>
        </w:rPr>
        <w:t xml:space="preserve"> </w:t>
      </w:r>
      <w:r w:rsidRPr="00FF3AA4">
        <w:rPr>
          <w:rFonts w:ascii="Arial" w:eastAsia="Arial" w:hAnsi="Arial" w:cs="Arial"/>
          <w:b/>
          <w:color w:val="000000" w:themeColor="text1"/>
        </w:rPr>
        <w:t xml:space="preserve">PARTICIPAÇÃO NO PROGRAMA DE INCLUSÃO DE PESSOAS COM DEFICIÊNCIA:                       </w:t>
      </w:r>
      <w:r w:rsidR="00944262" w:rsidRPr="00FF3AA4">
        <w:rPr>
          <w:rFonts w:ascii="Arial" w:eastAsia="Arial" w:hAnsi="Arial" w:cs="Arial"/>
          <w:b/>
          <w:color w:val="000000" w:themeColor="text1"/>
        </w:rPr>
        <w:t xml:space="preserve">  </w:t>
      </w:r>
      <w:proofErr w:type="gramStart"/>
      <w:r w:rsidR="00944262" w:rsidRPr="00FF3AA4">
        <w:rPr>
          <w:rFonts w:ascii="Arial" w:eastAsia="Arial" w:hAnsi="Arial" w:cs="Arial"/>
          <w:b/>
          <w:color w:val="000000" w:themeColor="text1"/>
        </w:rPr>
        <w:t xml:space="preserve">   </w:t>
      </w:r>
      <w:r w:rsidRPr="00FF3AA4">
        <w:rPr>
          <w:rFonts w:ascii="Arial" w:eastAsia="Arial" w:hAnsi="Arial" w:cs="Arial"/>
          <w:color w:val="000000" w:themeColor="text1"/>
        </w:rPr>
        <w:t>(</w:t>
      </w:r>
      <w:proofErr w:type="gramEnd"/>
      <w:r w:rsidRPr="00FF3AA4">
        <w:rPr>
          <w:rFonts w:ascii="Arial" w:eastAsia="Arial" w:hAnsi="Arial" w:cs="Arial"/>
          <w:color w:val="000000" w:themeColor="text1"/>
        </w:rPr>
        <w:t xml:space="preserve">  ) Sim                       (  ) Não</w:t>
      </w:r>
    </w:p>
    <w:p w:rsidR="00964076" w:rsidRPr="00FF3AA4" w:rsidRDefault="00784A2D" w:rsidP="00784A2D">
      <w:pPr>
        <w:spacing w:after="0"/>
        <w:rPr>
          <w:rFonts w:ascii="Arial" w:eastAsia="Arial" w:hAnsi="Arial" w:cs="Arial"/>
          <w:b/>
          <w:color w:val="000000" w:themeColor="text1"/>
        </w:rPr>
      </w:pPr>
      <w:r w:rsidRPr="00FF3AA4">
        <w:rPr>
          <w:rFonts w:ascii="Arial" w:eastAsia="Arial" w:hAnsi="Arial" w:cs="Arial"/>
          <w:b/>
          <w:color w:val="000000" w:themeColor="text1"/>
        </w:rPr>
        <w:lastRenderedPageBreak/>
        <w:t>4.</w:t>
      </w:r>
      <w:r w:rsidRPr="00FF3AA4">
        <w:rPr>
          <w:rFonts w:ascii="Arial" w:eastAsia="Arial" w:hAnsi="Arial" w:cs="Arial"/>
          <w:b/>
          <w:smallCaps/>
          <w:color w:val="000000" w:themeColor="text1"/>
        </w:rPr>
        <w:t xml:space="preserve"> </w:t>
      </w:r>
      <w:r w:rsidRPr="00FF3AA4">
        <w:rPr>
          <w:rFonts w:ascii="Arial" w:eastAsia="Arial" w:hAnsi="Arial" w:cs="Arial"/>
          <w:b/>
          <w:color w:val="000000" w:themeColor="text1"/>
        </w:rPr>
        <w:t xml:space="preserve">AUTODECLARAÇÃO DE </w:t>
      </w:r>
      <w:r w:rsidR="00964076" w:rsidRPr="00FF3AA4">
        <w:rPr>
          <w:rFonts w:ascii="Arial" w:eastAsia="Arial" w:hAnsi="Arial" w:cs="Arial"/>
          <w:b/>
          <w:color w:val="000000" w:themeColor="text1"/>
        </w:rPr>
        <w:t>ETNIA:</w:t>
      </w:r>
      <w:r w:rsidRPr="00FF3AA4">
        <w:rPr>
          <w:rFonts w:ascii="Arial" w:eastAsia="Arial" w:hAnsi="Arial" w:cs="Arial"/>
          <w:b/>
          <w:color w:val="000000" w:themeColor="text1"/>
        </w:rPr>
        <w:t xml:space="preserve">                    </w:t>
      </w:r>
    </w:p>
    <w:p w:rsidR="00771686" w:rsidRPr="00FF3AA4" w:rsidRDefault="00784A2D" w:rsidP="00C2303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proofErr w:type="gramStart"/>
      <w:r w:rsidRPr="00FF3AA4">
        <w:rPr>
          <w:rFonts w:ascii="Arial" w:eastAsia="Arial" w:hAnsi="Arial" w:cs="Arial"/>
          <w:color w:val="000000" w:themeColor="text1"/>
        </w:rPr>
        <w:t>(  )</w:t>
      </w:r>
      <w:proofErr w:type="gramEnd"/>
      <w:r w:rsidRPr="00FF3AA4">
        <w:rPr>
          <w:rFonts w:ascii="Arial" w:eastAsia="Arial" w:hAnsi="Arial" w:cs="Arial"/>
          <w:color w:val="000000" w:themeColor="text1"/>
        </w:rPr>
        <w:t xml:space="preserve"> </w:t>
      </w:r>
      <w:r w:rsidR="00964076" w:rsidRPr="00FF3AA4">
        <w:rPr>
          <w:rFonts w:ascii="Arial" w:eastAsia="Arial" w:hAnsi="Arial" w:cs="Arial"/>
          <w:color w:val="000000" w:themeColor="text1"/>
        </w:rPr>
        <w:t xml:space="preserve">Negro (preto </w:t>
      </w:r>
      <w:r w:rsidR="00AE157A" w:rsidRPr="00FF3AA4">
        <w:rPr>
          <w:rFonts w:ascii="Arial" w:eastAsia="Arial" w:hAnsi="Arial" w:cs="Arial"/>
          <w:color w:val="000000" w:themeColor="text1"/>
        </w:rPr>
        <w:t>ou</w:t>
      </w:r>
      <w:r w:rsidR="00964076" w:rsidRPr="00FF3AA4">
        <w:rPr>
          <w:rFonts w:ascii="Arial" w:eastAsia="Arial" w:hAnsi="Arial" w:cs="Arial"/>
          <w:color w:val="000000" w:themeColor="text1"/>
        </w:rPr>
        <w:t xml:space="preserve"> pardo</w:t>
      </w:r>
      <w:r w:rsidR="008850B3">
        <w:rPr>
          <w:rFonts w:ascii="Arial" w:eastAsia="Arial" w:hAnsi="Arial" w:cs="Arial"/>
          <w:color w:val="000000" w:themeColor="text1"/>
        </w:rPr>
        <w:t>)</w:t>
      </w:r>
      <w:r w:rsidR="00771686" w:rsidRPr="00FF3AA4">
        <w:rPr>
          <w:rFonts w:ascii="Arial" w:eastAsia="Arial" w:hAnsi="Arial" w:cs="Arial"/>
          <w:color w:val="000000" w:themeColor="text1"/>
        </w:rPr>
        <w:t>*</w:t>
      </w:r>
      <w:r w:rsidR="00964076" w:rsidRPr="00FF3AA4">
        <w:rPr>
          <w:rFonts w:ascii="Arial" w:eastAsia="Arial" w:hAnsi="Arial" w:cs="Arial"/>
          <w:smallCaps/>
          <w:color w:val="000000" w:themeColor="text1"/>
        </w:rPr>
        <w:t xml:space="preserve">                        </w:t>
      </w:r>
      <w:r w:rsidRPr="00FF3AA4">
        <w:rPr>
          <w:rFonts w:ascii="Arial" w:eastAsia="Arial" w:hAnsi="Arial" w:cs="Arial"/>
          <w:color w:val="000000" w:themeColor="text1"/>
        </w:rPr>
        <w:t xml:space="preserve">(  ) </w:t>
      </w:r>
      <w:r w:rsidR="00964076" w:rsidRPr="00FF3AA4">
        <w:rPr>
          <w:rFonts w:ascii="Arial" w:eastAsia="Arial" w:hAnsi="Arial" w:cs="Arial"/>
          <w:color w:val="000000" w:themeColor="text1"/>
        </w:rPr>
        <w:t>Indígena</w:t>
      </w:r>
      <w:r w:rsidR="00771686" w:rsidRPr="00FF3AA4">
        <w:rPr>
          <w:rFonts w:ascii="Arial" w:eastAsia="Arial" w:hAnsi="Arial" w:cs="Arial"/>
          <w:color w:val="000000" w:themeColor="text1"/>
        </w:rPr>
        <w:t>**</w:t>
      </w:r>
      <w:r w:rsidR="00964076" w:rsidRPr="00FF3AA4">
        <w:rPr>
          <w:rFonts w:ascii="Arial" w:eastAsia="Arial" w:hAnsi="Arial" w:cs="Arial"/>
          <w:color w:val="000000" w:themeColor="text1"/>
        </w:rPr>
        <w:t xml:space="preserve">       </w:t>
      </w:r>
      <w:r w:rsidR="00AE157A" w:rsidRPr="00FF3AA4">
        <w:rPr>
          <w:rFonts w:ascii="Arial" w:eastAsia="Arial" w:hAnsi="Arial" w:cs="Arial"/>
          <w:color w:val="000000" w:themeColor="text1"/>
        </w:rPr>
        <w:t xml:space="preserve">              </w:t>
      </w:r>
      <w:r w:rsidR="00964076" w:rsidRPr="00FF3AA4">
        <w:rPr>
          <w:rFonts w:ascii="Arial" w:eastAsia="Arial" w:hAnsi="Arial" w:cs="Arial"/>
          <w:color w:val="000000" w:themeColor="text1"/>
        </w:rPr>
        <w:t>(   ) Não se aplica</w:t>
      </w:r>
    </w:p>
    <w:p w:rsidR="00C23030" w:rsidRPr="00FF3AA4" w:rsidRDefault="00C23030" w:rsidP="00AE157A">
      <w:pPr>
        <w:spacing w:after="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:rsidR="00771686" w:rsidRPr="00FF3AA4" w:rsidRDefault="00771686" w:rsidP="00AE157A">
      <w:pPr>
        <w:spacing w:after="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F3AA4">
        <w:rPr>
          <w:rFonts w:ascii="Arial" w:eastAsia="Arial" w:hAnsi="Arial" w:cs="Arial"/>
          <w:color w:val="000000" w:themeColor="text1"/>
          <w:sz w:val="16"/>
          <w:szCs w:val="16"/>
        </w:rPr>
        <w:t>*Será considerado única e exclusivamente o fenótipo negro.</w:t>
      </w:r>
    </w:p>
    <w:p w:rsidR="00771686" w:rsidRPr="00FF3AA4" w:rsidRDefault="00771686" w:rsidP="00AE157A">
      <w:pPr>
        <w:spacing w:after="0"/>
        <w:jc w:val="both"/>
        <w:rPr>
          <w:rFonts w:ascii="Arial" w:eastAsia="Arial" w:hAnsi="Arial" w:cs="Arial"/>
          <w:smallCaps/>
          <w:color w:val="000000" w:themeColor="text1"/>
          <w:sz w:val="16"/>
          <w:szCs w:val="16"/>
        </w:rPr>
      </w:pPr>
      <w:r w:rsidRPr="00FF3AA4">
        <w:rPr>
          <w:rFonts w:ascii="Arial" w:eastAsia="Arial" w:hAnsi="Arial" w:cs="Arial"/>
          <w:smallCaps/>
          <w:color w:val="000000" w:themeColor="text1"/>
          <w:sz w:val="16"/>
          <w:szCs w:val="16"/>
        </w:rPr>
        <w:t>**</w:t>
      </w:r>
      <w:r w:rsidR="00AE157A"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="00C23030" w:rsidRPr="00FF3AA4">
        <w:rPr>
          <w:rFonts w:ascii="Arial" w:eastAsia="Arial" w:hAnsi="Arial" w:cs="Arial"/>
          <w:color w:val="000000" w:themeColor="text1"/>
          <w:sz w:val="16"/>
          <w:szCs w:val="16"/>
        </w:rPr>
        <w:t>O</w:t>
      </w:r>
      <w:r w:rsidR="00AE157A"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 candidato deve apresentar o Termo de </w:t>
      </w:r>
      <w:proofErr w:type="spellStart"/>
      <w:r w:rsidR="00AE157A" w:rsidRPr="00FF3AA4">
        <w:rPr>
          <w:rFonts w:ascii="Arial" w:eastAsia="Arial" w:hAnsi="Arial" w:cs="Arial"/>
          <w:color w:val="000000" w:themeColor="text1"/>
          <w:sz w:val="16"/>
          <w:szCs w:val="16"/>
        </w:rPr>
        <w:t>Autodeclaração</w:t>
      </w:r>
      <w:proofErr w:type="spellEnd"/>
      <w:r w:rsidR="00AE157A"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 de Identidade Indígena – TADII, acompanhado da seguinte documentação: a) RANI – Registro de Nascimento Indígena e/ou Carta de Recomendação, emitida por liderança indígena reconhecida ou ancião indígena reconhecido ou personalidade indígena de reputação pública reconhecida ou órgão indigenista e/ou Histórico Escolar emitido por escola indígena; b) Memorial de Educação Indígena</w:t>
      </w:r>
      <w:r w:rsidR="00C23030"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. </w:t>
      </w:r>
    </w:p>
    <w:p w:rsidR="00771686" w:rsidRPr="00FF3AA4" w:rsidRDefault="00771686">
      <w:pPr>
        <w:spacing w:after="0"/>
        <w:rPr>
          <w:rFonts w:ascii="Arial" w:eastAsia="Arial" w:hAnsi="Arial" w:cs="Arial"/>
          <w:smallCaps/>
          <w:color w:val="000000" w:themeColor="text1"/>
        </w:rPr>
      </w:pPr>
    </w:p>
    <w:p w:rsidR="0055376F" w:rsidRPr="00FF3AA4" w:rsidRDefault="005F516A">
      <w:pPr>
        <w:spacing w:after="0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b/>
          <w:smallCaps/>
          <w:color w:val="000000" w:themeColor="text1"/>
        </w:rPr>
        <w:t>5. LINHA DE PESQUISA</w:t>
      </w:r>
      <w:r w:rsidRPr="00FF3AA4">
        <w:rPr>
          <w:rFonts w:ascii="Arial" w:eastAsia="Arial" w:hAnsi="Arial" w:cs="Arial"/>
          <w:b/>
          <w:color w:val="000000" w:themeColor="text1"/>
        </w:rPr>
        <w:t xml:space="preserve"> E ORIENTADOR PRETENDIDOS:</w:t>
      </w:r>
    </w:p>
    <w:p w:rsidR="0055376F" w:rsidRPr="00FF3AA4" w:rsidRDefault="005F516A">
      <w:pPr>
        <w:spacing w:after="0"/>
        <w:ind w:left="1985" w:hanging="1985"/>
        <w:rPr>
          <w:rFonts w:ascii="Arial" w:eastAsia="Arial" w:hAnsi="Arial" w:cs="Arial"/>
          <w:color w:val="000000" w:themeColor="text1"/>
        </w:rPr>
      </w:pPr>
      <w:proofErr w:type="gramStart"/>
      <w:r w:rsidRPr="00FF3AA4">
        <w:rPr>
          <w:rFonts w:ascii="Arial" w:eastAsia="Arial" w:hAnsi="Arial" w:cs="Arial"/>
          <w:b/>
          <w:color w:val="000000" w:themeColor="text1"/>
        </w:rPr>
        <w:t xml:space="preserve">(  </w:t>
      </w:r>
      <w:proofErr w:type="gramEnd"/>
      <w:r w:rsidRPr="00FF3AA4">
        <w:rPr>
          <w:rFonts w:ascii="Arial" w:eastAsia="Arial" w:hAnsi="Arial" w:cs="Arial"/>
          <w:b/>
          <w:color w:val="000000" w:themeColor="text1"/>
        </w:rPr>
        <w:t xml:space="preserve"> ) Linha 1</w:t>
      </w:r>
      <w:r w:rsidRPr="00FF3AA4">
        <w:rPr>
          <w:rFonts w:ascii="Arial" w:eastAsia="Arial" w:hAnsi="Arial" w:cs="Arial"/>
          <w:color w:val="000000" w:themeColor="text1"/>
        </w:rPr>
        <w:t xml:space="preserve"> - Produção e Controle de Qualidade e Uso de Fármacos e Medicamentos</w:t>
      </w:r>
      <w:r w:rsidRPr="00FF3AA4">
        <w:rPr>
          <w:rFonts w:ascii="Arial" w:eastAsia="Arial" w:hAnsi="Arial" w:cs="Arial"/>
          <w:b/>
          <w:color w:val="000000" w:themeColor="text1"/>
        </w:rPr>
        <w:t xml:space="preserve"> </w:t>
      </w:r>
    </w:p>
    <w:p w:rsidR="0055376F" w:rsidRPr="00FF3AA4" w:rsidRDefault="005F516A">
      <w:pPr>
        <w:spacing w:after="0"/>
        <w:ind w:left="1985" w:hanging="1985"/>
        <w:rPr>
          <w:rFonts w:ascii="Arial" w:eastAsia="Arial" w:hAnsi="Arial" w:cs="Arial"/>
          <w:color w:val="000000" w:themeColor="text1"/>
        </w:rPr>
      </w:pPr>
      <w:proofErr w:type="gramStart"/>
      <w:r w:rsidRPr="00FF3AA4">
        <w:rPr>
          <w:rFonts w:ascii="Arial" w:eastAsia="Arial" w:hAnsi="Arial" w:cs="Arial"/>
          <w:b/>
          <w:color w:val="000000" w:themeColor="text1"/>
        </w:rPr>
        <w:t xml:space="preserve">(  </w:t>
      </w:r>
      <w:proofErr w:type="gramEnd"/>
      <w:r w:rsidRPr="00FF3AA4">
        <w:rPr>
          <w:rFonts w:ascii="Arial" w:eastAsia="Arial" w:hAnsi="Arial" w:cs="Arial"/>
          <w:b/>
          <w:color w:val="000000" w:themeColor="text1"/>
        </w:rPr>
        <w:t xml:space="preserve"> ) Linha 2</w:t>
      </w:r>
      <w:r w:rsidRPr="00FF3AA4">
        <w:rPr>
          <w:rFonts w:ascii="Arial" w:eastAsia="Arial" w:hAnsi="Arial" w:cs="Arial"/>
          <w:color w:val="000000" w:themeColor="text1"/>
        </w:rPr>
        <w:t xml:space="preserve"> - Farmacologia e Toxicologia de Produtos Naturais e Sintéticos</w:t>
      </w: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smallCaps/>
          <w:color w:val="000000" w:themeColor="text1"/>
        </w:rPr>
        <w:t xml:space="preserve">1ª </w:t>
      </w:r>
      <w:r w:rsidRPr="00FF3AA4">
        <w:rPr>
          <w:rFonts w:ascii="Arial" w:eastAsia="Arial" w:hAnsi="Arial" w:cs="Arial"/>
          <w:color w:val="000000" w:themeColor="text1"/>
        </w:rPr>
        <w:t>Opção de orientador</w:t>
      </w:r>
      <w:r w:rsidRPr="00FF3AA4">
        <w:rPr>
          <w:rFonts w:ascii="Arial" w:eastAsia="Arial" w:hAnsi="Arial" w:cs="Arial"/>
          <w:smallCaps/>
          <w:color w:val="000000" w:themeColor="text1"/>
        </w:rPr>
        <w:t>: _________________________________________________</w:t>
      </w: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smallCaps/>
          <w:color w:val="000000" w:themeColor="text1"/>
        </w:rPr>
        <w:t xml:space="preserve">2ª </w:t>
      </w:r>
      <w:r w:rsidRPr="00FF3AA4">
        <w:rPr>
          <w:rFonts w:ascii="Arial" w:eastAsia="Arial" w:hAnsi="Arial" w:cs="Arial"/>
          <w:color w:val="000000" w:themeColor="text1"/>
        </w:rPr>
        <w:t>Opção de orientador</w:t>
      </w:r>
      <w:r w:rsidRPr="00FF3AA4">
        <w:rPr>
          <w:rFonts w:ascii="Arial" w:eastAsia="Arial" w:hAnsi="Arial" w:cs="Arial"/>
          <w:smallCaps/>
          <w:color w:val="000000" w:themeColor="text1"/>
        </w:rPr>
        <w:t>: _________________________________________________</w:t>
      </w: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F3AA4">
        <w:rPr>
          <w:rFonts w:ascii="Arial" w:eastAsia="Arial" w:hAnsi="Arial" w:cs="Arial"/>
          <w:b/>
          <w:color w:val="000000" w:themeColor="text1"/>
          <w:sz w:val="16"/>
          <w:szCs w:val="16"/>
        </w:rPr>
        <w:t>Obs</w:t>
      </w:r>
      <w:r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.: </w:t>
      </w:r>
      <w:r w:rsidR="008850B3">
        <w:rPr>
          <w:rFonts w:ascii="Arial" w:eastAsia="Arial" w:hAnsi="Arial" w:cs="Arial"/>
          <w:color w:val="000000" w:themeColor="text1"/>
          <w:sz w:val="16"/>
          <w:szCs w:val="16"/>
        </w:rPr>
        <w:t>A</w:t>
      </w:r>
      <w:r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penas uma linha de pesquisa poderá ser indicada pelo candidato. Logo, a </w:t>
      </w:r>
      <w:r w:rsidR="00726414"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1ª e </w:t>
      </w:r>
      <w:r w:rsidRPr="00FF3AA4">
        <w:rPr>
          <w:rFonts w:ascii="Arial" w:eastAsia="Arial" w:hAnsi="Arial" w:cs="Arial"/>
          <w:color w:val="000000" w:themeColor="text1"/>
          <w:sz w:val="16"/>
          <w:szCs w:val="16"/>
        </w:rPr>
        <w:t>2ª opç</w:t>
      </w:r>
      <w:r w:rsidR="00726414" w:rsidRPr="00FF3AA4">
        <w:rPr>
          <w:rFonts w:ascii="Arial" w:eastAsia="Arial" w:hAnsi="Arial" w:cs="Arial"/>
          <w:color w:val="000000" w:themeColor="text1"/>
          <w:sz w:val="16"/>
          <w:szCs w:val="16"/>
        </w:rPr>
        <w:t>ões</w:t>
      </w:r>
      <w:r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 de orientação deve</w:t>
      </w:r>
      <w:r w:rsidR="00726414" w:rsidRPr="00FF3AA4">
        <w:rPr>
          <w:rFonts w:ascii="Arial" w:eastAsia="Arial" w:hAnsi="Arial" w:cs="Arial"/>
          <w:color w:val="000000" w:themeColor="text1"/>
          <w:sz w:val="16"/>
          <w:szCs w:val="16"/>
        </w:rPr>
        <w:t>m</w:t>
      </w:r>
      <w:r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 ser da mesma linha</w:t>
      </w:r>
      <w:r w:rsidR="00726414" w:rsidRPr="00FF3AA4">
        <w:rPr>
          <w:rFonts w:ascii="Arial" w:eastAsia="Arial" w:hAnsi="Arial" w:cs="Arial"/>
          <w:color w:val="000000" w:themeColor="text1"/>
          <w:sz w:val="16"/>
          <w:szCs w:val="16"/>
        </w:rPr>
        <w:t xml:space="preserve"> de pesquisa.</w:t>
      </w:r>
    </w:p>
    <w:p w:rsidR="0055376F" w:rsidRPr="00FF3AA4" w:rsidRDefault="0055376F">
      <w:pPr>
        <w:jc w:val="both"/>
        <w:rPr>
          <w:rFonts w:ascii="Arial" w:eastAsia="Arial" w:hAnsi="Arial" w:cs="Arial"/>
          <w:color w:val="000000" w:themeColor="text1"/>
          <w:sz w:val="10"/>
          <w:szCs w:val="10"/>
        </w:rPr>
      </w:pPr>
    </w:p>
    <w:p w:rsidR="0055376F" w:rsidRPr="00FF3AA4" w:rsidRDefault="005F516A">
      <w:pPr>
        <w:jc w:val="both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b/>
          <w:smallCaps/>
          <w:color w:val="000000" w:themeColor="text1"/>
        </w:rPr>
        <w:t xml:space="preserve">6. EXPOSIÇÃO DE MOTIVOS </w:t>
      </w:r>
      <w:r w:rsidRPr="00FF3AA4">
        <w:rPr>
          <w:rFonts w:ascii="Arial" w:eastAsia="Arial" w:hAnsi="Arial" w:cs="Arial"/>
          <w:smallCaps/>
          <w:color w:val="000000" w:themeColor="text1"/>
          <w:sz w:val="20"/>
          <w:szCs w:val="20"/>
        </w:rPr>
        <w:t>(</w:t>
      </w:r>
      <w:r w:rsidRPr="00FF3AA4">
        <w:rPr>
          <w:rFonts w:ascii="Arial" w:eastAsia="Arial" w:hAnsi="Arial" w:cs="Arial"/>
          <w:color w:val="000000" w:themeColor="text1"/>
          <w:sz w:val="20"/>
          <w:szCs w:val="20"/>
        </w:rPr>
        <w:t>exposição sucinta de motivos para participar do programa, incluindo pretensões de trabalho na área escolhida).</w:t>
      </w:r>
    </w:p>
    <w:tbl>
      <w:tblPr>
        <w:tblStyle w:val="a4"/>
        <w:tblW w:w="968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87"/>
      </w:tblGrid>
      <w:tr w:rsidR="00D43106" w:rsidRPr="00FF3AA4" w:rsidTr="005D62E1">
        <w:trPr>
          <w:jc w:val="center"/>
        </w:trPr>
        <w:tc>
          <w:tcPr>
            <w:tcW w:w="9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76F" w:rsidRPr="00FF3AA4" w:rsidRDefault="0055376F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1F4235" w:rsidRPr="00FF3AA4" w:rsidRDefault="001F4235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F516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F3A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Teresina, Piauí, ______ de _____________________ </w:t>
            </w:r>
            <w:proofErr w:type="spellStart"/>
            <w:r w:rsidRPr="00FF3A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FF3A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________.</w:t>
            </w: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5376F" w:rsidRPr="00FF3AA4" w:rsidRDefault="005F5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FF3AA4">
              <w:rPr>
                <w:rFonts w:ascii="Arial" w:eastAsia="Arial" w:hAnsi="Arial" w:cs="Arial"/>
                <w:color w:val="000000" w:themeColor="text1"/>
              </w:rPr>
              <w:t>_________________________________________________</w:t>
            </w:r>
          </w:p>
          <w:p w:rsidR="0055376F" w:rsidRPr="00FF3AA4" w:rsidRDefault="005F5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F3A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Assinatura do Candidato</w:t>
            </w:r>
          </w:p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hAnsi="Arial" w:cs="Arial"/>
          <w:color w:val="000000" w:themeColor="text1"/>
        </w:rPr>
        <w:br w:type="page"/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EDITAL 001/2020-PPGCF/UFPI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ANEXO IV</w:t>
      </w:r>
    </w:p>
    <w:p w:rsidR="0055376F" w:rsidRPr="00FF3AA4" w:rsidRDefault="0055376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96553C" w:rsidRDefault="0096553C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DECLARAÇÃO DE DEDICAÇÃO AO PPGCF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ab/>
        <w:t>Eu,___________________________________________________________, portador(a) do RG</w:t>
      </w:r>
      <w:r w:rsidR="008850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______________________, CPF</w:t>
      </w:r>
      <w:r w:rsidR="0096553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_______________________, declaro, para os devidos fins, ao Programa de Pós-Graduação em Ciências Farmacêuticas (PPGCF) da Universidade Federal do Piauí que:</w:t>
      </w:r>
    </w:p>
    <w:p w:rsidR="0055376F" w:rsidRPr="00FF3AA4" w:rsidRDefault="0055376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a5"/>
        <w:tblW w:w="90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8236"/>
      </w:tblGrid>
      <w:tr w:rsidR="0055376F" w:rsidRPr="00FF3AA4">
        <w:trPr>
          <w:trHeight w:val="6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6F" w:rsidRPr="00FF3AA4" w:rsidRDefault="005F51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F3AA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A) não possuo vínculo empregatício e que pretendo receber bolsa de estudo, caso o PPGCF disponibilize, como uma forma de me dedicar </w:t>
            </w:r>
            <w:r w:rsidRPr="00FF3AA4"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  <w:t>exclusivamente</w:t>
            </w:r>
            <w:r w:rsidRPr="00FF3AA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ao Programa de Pós-Graduação em Ciências Farmacêuticas da Universidade Federal do Piauí.</w:t>
            </w:r>
          </w:p>
        </w:tc>
      </w:tr>
      <w:tr w:rsidR="0055376F" w:rsidRPr="00FF3AA4">
        <w:trPr>
          <w:trHeight w:val="4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76F" w:rsidRPr="00FF3AA4" w:rsidRDefault="005537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6F" w:rsidRPr="00FF3AA4" w:rsidRDefault="005F51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F3AA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B) possuo vínculo empregatício e que irei dedicar pelo menos 20h/semana ao Programa de Pós-Graduação em Ciências Farmacêuticas da Universidade Federal do Piauí.</w:t>
            </w:r>
          </w:p>
        </w:tc>
      </w:tr>
    </w:tbl>
    <w:p w:rsidR="0055376F" w:rsidRPr="00FF3AA4" w:rsidRDefault="0055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Para que sejam produzidos todos os efeitos legais, técnicos e administrativos dessa declaração, firmo o presente instrumento e assumo as consequências legais de tal afirmação (Declaração feita em observância aos artigos 297-299 do </w:t>
      </w:r>
      <w:hyperlink r:id="rId7">
        <w:r w:rsidRPr="00FF3AA4">
          <w:rPr>
            <w:rFonts w:ascii="Arial" w:eastAsia="Arial" w:hAnsi="Arial" w:cs="Arial"/>
            <w:color w:val="000000" w:themeColor="text1"/>
            <w:sz w:val="24"/>
            <w:szCs w:val="24"/>
          </w:rPr>
          <w:t>Código Penal Brasileiro</w:t>
        </w:r>
      </w:hyperlink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:rsidR="0055376F" w:rsidRDefault="0055376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C36A9" w:rsidRPr="00FF3AA4" w:rsidRDefault="007C36A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 xml:space="preserve">Teresina, Piauí, ______ de _____________________ </w:t>
      </w:r>
      <w:proofErr w:type="spellStart"/>
      <w:r w:rsidRPr="00FF3AA4">
        <w:rPr>
          <w:rFonts w:ascii="Arial" w:eastAsia="Arial" w:hAnsi="Arial" w:cs="Arial"/>
          <w:color w:val="000000" w:themeColor="text1"/>
        </w:rPr>
        <w:t>de</w:t>
      </w:r>
      <w:proofErr w:type="spellEnd"/>
      <w:r w:rsidRPr="00FF3AA4">
        <w:rPr>
          <w:rFonts w:ascii="Arial" w:eastAsia="Arial" w:hAnsi="Arial" w:cs="Arial"/>
          <w:color w:val="000000" w:themeColor="text1"/>
        </w:rPr>
        <w:t xml:space="preserve"> ________.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>__________________________________________</w:t>
      </w: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>Assinatura do Candidato</w:t>
      </w:r>
    </w:p>
    <w:p w:rsidR="0055376F" w:rsidRPr="00FF3AA4" w:rsidRDefault="005F516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hAnsi="Arial" w:cs="Arial"/>
          <w:color w:val="000000" w:themeColor="text1"/>
        </w:rPr>
        <w:br w:type="page"/>
      </w: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EDITAL 001/2020-PPGCF/UFPI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ANEXO V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REQUERIMENTO PARA DISPENSA DE PROVA ESCRITA </w:t>
      </w: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SELEÇÃO DO DOUTORADO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8850B3" w:rsidRDefault="005F516A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850B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Prezado </w:t>
      </w:r>
      <w:r w:rsidR="007C36A9" w:rsidRPr="008850B3">
        <w:rPr>
          <w:rFonts w:ascii="Arial" w:eastAsia="Arial" w:hAnsi="Arial" w:cs="Arial"/>
          <w:b/>
          <w:color w:val="000000" w:themeColor="text1"/>
          <w:sz w:val="24"/>
          <w:szCs w:val="24"/>
        </w:rPr>
        <w:t>Presidente da Comissão</w:t>
      </w:r>
      <w:r w:rsidRPr="008850B3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</w:p>
    <w:p w:rsidR="0055376F" w:rsidRPr="00FF3AA4" w:rsidRDefault="005F516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Eu, _____________________________________________________, </w:t>
      </w:r>
      <w:r w:rsidR="008850B3">
        <w:rPr>
          <w:rFonts w:ascii="Arial" w:eastAsia="Arial" w:hAnsi="Arial" w:cs="Arial"/>
          <w:color w:val="000000" w:themeColor="text1"/>
          <w:sz w:val="24"/>
          <w:szCs w:val="24"/>
        </w:rPr>
        <w:t xml:space="preserve">portador do RG _________________, 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CPF ______________</w:t>
      </w:r>
      <w:r w:rsidR="007C36A9">
        <w:rPr>
          <w:rFonts w:ascii="Arial" w:eastAsia="Arial" w:hAnsi="Arial" w:cs="Arial"/>
          <w:color w:val="000000" w:themeColor="text1"/>
          <w:sz w:val="24"/>
          <w:szCs w:val="24"/>
        </w:rPr>
        <w:t>_____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__, venho, </w:t>
      </w:r>
      <w:r w:rsidRPr="00FF3AA4">
        <w:rPr>
          <w:rFonts w:ascii="Arial" w:eastAsia="Arial" w:hAnsi="Arial" w:cs="Arial"/>
          <w:i/>
          <w:color w:val="000000" w:themeColor="text1"/>
          <w:sz w:val="24"/>
          <w:szCs w:val="24"/>
        </w:rPr>
        <w:t>mui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respeitosamente, requerer a </w:t>
      </w:r>
      <w:proofErr w:type="spellStart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V.Sª</w:t>
      </w:r>
      <w:proofErr w:type="spellEnd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. que se digne autorizar minha </w:t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dispensa na etapa da prova escrita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na Seleção para o Programa de Pós-Graduação em Ciências Farmacêuticas </w:t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>– Nível Doutorado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da Universidade Federal do Piauí nos termos do </w:t>
      </w:r>
      <w:r w:rsidRPr="00FF3AA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Edital 001/2020-PPGCF/UFPI. 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Segue em anexo documentação comprobatória dos itens exigidos.</w:t>
      </w:r>
    </w:p>
    <w:p w:rsidR="0055376F" w:rsidRPr="00FF3AA4" w:rsidRDefault="005F516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(  )</w:t>
      </w:r>
      <w:proofErr w:type="gramEnd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Histórico escolar do Mestrado; </w:t>
      </w:r>
    </w:p>
    <w:p w:rsidR="0055376F" w:rsidRPr="00FF3AA4" w:rsidRDefault="005F516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(  )</w:t>
      </w:r>
      <w:proofErr w:type="gramEnd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Diploma ou declaração emitida pelo programa de pós-graduação </w:t>
      </w:r>
      <w:r w:rsidRPr="00FF3AA4">
        <w:rPr>
          <w:rFonts w:ascii="Arial" w:eastAsia="Arial" w:hAnsi="Arial" w:cs="Arial"/>
          <w:i/>
          <w:color w:val="000000" w:themeColor="text1"/>
          <w:sz w:val="24"/>
          <w:szCs w:val="24"/>
        </w:rPr>
        <w:t>stricto sensu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de origem;</w:t>
      </w:r>
    </w:p>
    <w:p w:rsidR="0055376F" w:rsidRPr="00FF3AA4" w:rsidRDefault="005F516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(  )</w:t>
      </w:r>
      <w:proofErr w:type="gramEnd"/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Artigo(s) publicado(s) durante o</w:t>
      </w:r>
      <w:r w:rsidR="007C36A9">
        <w:rPr>
          <w:rFonts w:ascii="Arial" w:eastAsia="Arial" w:hAnsi="Arial" w:cs="Arial"/>
          <w:color w:val="000000" w:themeColor="text1"/>
          <w:sz w:val="24"/>
          <w:szCs w:val="24"/>
        </w:rPr>
        <w:t xml:space="preserve"> período do</w:t>
      </w: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 xml:space="preserve"> mestrad</w:t>
      </w:r>
      <w:r w:rsidR="007C36A9">
        <w:rPr>
          <w:rFonts w:ascii="Arial" w:eastAsia="Arial" w:hAnsi="Arial" w:cs="Arial"/>
          <w:color w:val="000000" w:themeColor="text1"/>
          <w:sz w:val="24"/>
          <w:szCs w:val="24"/>
        </w:rPr>
        <w:t>o.</w:t>
      </w:r>
    </w:p>
    <w:p w:rsidR="0055376F" w:rsidRPr="00FF3AA4" w:rsidRDefault="0055376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F516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3AA4">
        <w:rPr>
          <w:rFonts w:ascii="Arial" w:eastAsia="Arial" w:hAnsi="Arial" w:cs="Arial"/>
          <w:color w:val="000000" w:themeColor="text1"/>
          <w:sz w:val="24"/>
          <w:szCs w:val="24"/>
        </w:rPr>
        <w:t>Nestes termos, peço deferimento.</w:t>
      </w: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 xml:space="preserve">Teresina, Piauí, ______ de _____________________ </w:t>
      </w:r>
      <w:proofErr w:type="spellStart"/>
      <w:r w:rsidRPr="00FF3AA4">
        <w:rPr>
          <w:rFonts w:ascii="Arial" w:eastAsia="Arial" w:hAnsi="Arial" w:cs="Arial"/>
          <w:color w:val="000000" w:themeColor="text1"/>
        </w:rPr>
        <w:t>de</w:t>
      </w:r>
      <w:proofErr w:type="spellEnd"/>
      <w:r w:rsidRPr="00FF3AA4">
        <w:rPr>
          <w:rFonts w:ascii="Arial" w:eastAsia="Arial" w:hAnsi="Arial" w:cs="Arial"/>
          <w:color w:val="000000" w:themeColor="text1"/>
        </w:rPr>
        <w:t xml:space="preserve"> ________.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>__________________________________________</w:t>
      </w:r>
    </w:p>
    <w:p w:rsidR="0055376F" w:rsidRPr="00FF3AA4" w:rsidRDefault="005F516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FF3AA4">
        <w:rPr>
          <w:rFonts w:ascii="Arial" w:eastAsia="Arial" w:hAnsi="Arial" w:cs="Arial"/>
          <w:color w:val="000000" w:themeColor="text1"/>
        </w:rPr>
        <w:t>Assinatura do Candidato</w:t>
      </w: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FF3AA4" w:rsidRDefault="0055376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5376F" w:rsidRPr="0082795D" w:rsidRDefault="0055376F" w:rsidP="0082795D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sectPr w:rsidR="0055376F" w:rsidRPr="00827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17"/>
      <w:pgMar w:top="1418" w:right="1418" w:bottom="1418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1F" w:rsidRDefault="005E041F">
      <w:pPr>
        <w:spacing w:after="0" w:line="240" w:lineRule="auto"/>
      </w:pPr>
      <w:r>
        <w:separator/>
      </w:r>
    </w:p>
  </w:endnote>
  <w:endnote w:type="continuationSeparator" w:id="0">
    <w:p w:rsidR="005E041F" w:rsidRDefault="005E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3749204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82127" w:rsidRDefault="00C82127" w:rsidP="00EF7C7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82127" w:rsidRDefault="00C82127" w:rsidP="00923F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27" w:rsidRDefault="00C82127" w:rsidP="00923F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27" w:rsidRDefault="00C8212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1F" w:rsidRDefault="005E041F">
      <w:pPr>
        <w:spacing w:after="0" w:line="240" w:lineRule="auto"/>
      </w:pPr>
      <w:r>
        <w:separator/>
      </w:r>
    </w:p>
  </w:footnote>
  <w:footnote w:type="continuationSeparator" w:id="0">
    <w:p w:rsidR="005E041F" w:rsidRDefault="005E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27" w:rsidRDefault="00C8212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27" w:rsidRPr="002A62D9" w:rsidRDefault="00C82127" w:rsidP="002A62D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B9F28D" wp14:editId="149AE358">
          <wp:simplePos x="0" y="0"/>
          <wp:positionH relativeFrom="column">
            <wp:posOffset>5677939</wp:posOffset>
          </wp:positionH>
          <wp:positionV relativeFrom="paragraph">
            <wp:posOffset>45316</wp:posOffset>
          </wp:positionV>
          <wp:extent cx="481965" cy="685800"/>
          <wp:effectExtent l="0" t="0" r="0" b="0"/>
          <wp:wrapThrough wrapText="bothSides">
            <wp:wrapPolygon edited="0">
              <wp:start x="0" y="0"/>
              <wp:lineTo x="0" y="21200"/>
              <wp:lineTo x="21059" y="21200"/>
              <wp:lineTo x="21059" y="0"/>
              <wp:lineTo x="0" y="0"/>
            </wp:wrapPolygon>
          </wp:wrapThrough>
          <wp:docPr id="4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AAF292" wp14:editId="4828C180">
          <wp:simplePos x="0" y="0"/>
          <wp:positionH relativeFrom="column">
            <wp:posOffset>-591127</wp:posOffset>
          </wp:positionH>
          <wp:positionV relativeFrom="paragraph">
            <wp:posOffset>17607</wp:posOffset>
          </wp:positionV>
          <wp:extent cx="566420" cy="571500"/>
          <wp:effectExtent l="0" t="0" r="0" b="0"/>
          <wp:wrapThrough wrapText="bothSides">
            <wp:wrapPolygon edited="0">
              <wp:start x="7749" y="0"/>
              <wp:lineTo x="4843" y="1440"/>
              <wp:lineTo x="484" y="6240"/>
              <wp:lineTo x="484" y="16800"/>
              <wp:lineTo x="7265" y="20640"/>
              <wp:lineTo x="9202" y="21120"/>
              <wp:lineTo x="11623" y="21120"/>
              <wp:lineTo x="14045" y="20640"/>
              <wp:lineTo x="20825" y="16800"/>
              <wp:lineTo x="20825" y="6240"/>
              <wp:lineTo x="15982" y="1440"/>
              <wp:lineTo x="13076" y="0"/>
              <wp:lineTo x="7749" y="0"/>
            </wp:wrapPolygon>
          </wp:wrapThrough>
          <wp:docPr id="3" name="Imagem 2" descr="brasao_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p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2D9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2A62D9">
      <w:rPr>
        <w:rFonts w:ascii="Times New Roman" w:eastAsia="Times New Roman" w:hAnsi="Times New Roman" w:cs="Times New Roman"/>
        <w:sz w:val="24"/>
        <w:szCs w:val="24"/>
      </w:rPr>
      <w:instrText xml:space="preserve"> INCLUDEPICTURE "https://sigaa.ufpi.br/sigaa/verFoto?idFoto=1396481&amp;key=4d8fe6c3966610ebe757edf6a7e89937" \* MERGEFORMATINET </w:instrText>
    </w:r>
    <w:r w:rsidRPr="002A62D9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C82127" w:rsidRDefault="00C82127">
    <w:pPr>
      <w:spacing w:after="0" w:line="240" w:lineRule="auto"/>
      <w:jc w:val="center"/>
    </w:pPr>
    <w:r>
      <w:rPr>
        <w:rFonts w:ascii="Arial" w:eastAsia="Arial" w:hAnsi="Arial" w:cs="Arial"/>
        <w:b/>
      </w:rPr>
      <w:t>MINISTÉRIO DA EDUCAÇÃO</w:t>
    </w:r>
  </w:p>
  <w:p w:rsidR="00C82127" w:rsidRDefault="00C82127">
    <w:pPr>
      <w:spacing w:after="0" w:line="240" w:lineRule="auto"/>
      <w:jc w:val="center"/>
    </w:pPr>
    <w:r>
      <w:rPr>
        <w:rFonts w:ascii="Arial" w:eastAsia="Arial" w:hAnsi="Arial" w:cs="Arial"/>
        <w:b/>
      </w:rPr>
      <w:t>UNIVERSIDADE FEDERAL DO PIAUÍ</w:t>
    </w:r>
  </w:p>
  <w:p w:rsidR="00C82127" w:rsidRDefault="00C82127">
    <w:pPr>
      <w:spacing w:after="0" w:line="240" w:lineRule="auto"/>
      <w:jc w:val="center"/>
    </w:pPr>
    <w:r>
      <w:rPr>
        <w:rFonts w:ascii="Arial" w:eastAsia="Arial" w:hAnsi="Arial" w:cs="Arial"/>
        <w:b/>
      </w:rPr>
      <w:t>CENTRO DE CIÊNCIAS DA SAÚDE</w:t>
    </w:r>
  </w:p>
  <w:p w:rsidR="00C82127" w:rsidRDefault="00C82127">
    <w:pPr>
      <w:spacing w:after="0" w:line="240" w:lineRule="auto"/>
      <w:jc w:val="center"/>
    </w:pPr>
    <w:r>
      <w:rPr>
        <w:rFonts w:ascii="Arial" w:eastAsia="Arial" w:hAnsi="Arial" w:cs="Arial"/>
        <w:b/>
      </w:rPr>
      <w:t>PRÓ-REITORIA DE ENSINO DE PÓS-GRADUAÇÃO</w:t>
    </w:r>
  </w:p>
  <w:p w:rsidR="00C82127" w:rsidRDefault="00C82127">
    <w:pPr>
      <w:spacing w:after="0" w:line="240" w:lineRule="auto"/>
      <w:jc w:val="center"/>
    </w:pPr>
    <w:r>
      <w:rPr>
        <w:rFonts w:ascii="Arial" w:eastAsia="Arial" w:hAnsi="Arial" w:cs="Arial"/>
        <w:b/>
      </w:rPr>
      <w:t>PROGRAMA DE PÓS-GRADUAÇÃO EM CIÊNCIAS FARMACÊUTICAS</w:t>
    </w:r>
  </w:p>
  <w:p w:rsidR="00C82127" w:rsidRDefault="00C82127">
    <w:pPr>
      <w:spacing w:after="0" w:line="240" w:lineRule="auto"/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Universitário Ministro Petrônio Portela, Bairro </w:t>
    </w:r>
    <w:proofErr w:type="spellStart"/>
    <w:r>
      <w:rPr>
        <w:rFonts w:ascii="Arial" w:eastAsia="Arial" w:hAnsi="Arial" w:cs="Arial"/>
        <w:sz w:val="20"/>
        <w:szCs w:val="20"/>
      </w:rPr>
      <w:t>Ininga</w:t>
    </w:r>
    <w:proofErr w:type="spellEnd"/>
    <w:r>
      <w:rPr>
        <w:rFonts w:ascii="Arial" w:eastAsia="Arial" w:hAnsi="Arial" w:cs="Arial"/>
        <w:sz w:val="20"/>
        <w:szCs w:val="20"/>
      </w:rPr>
      <w:t>, Teresina, Piauí, CEP: 64049-550</w:t>
    </w:r>
  </w:p>
  <w:p w:rsidR="00C82127" w:rsidRDefault="00C82127" w:rsidP="002A62D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Fone: (86) 32151160 - </w:t>
    </w:r>
    <w:r>
      <w:rPr>
        <w:rFonts w:ascii="Arial" w:eastAsia="Arial" w:hAnsi="Arial" w:cs="Arial"/>
        <w:i/>
        <w:sz w:val="20"/>
        <w:szCs w:val="20"/>
      </w:rPr>
      <w:t>E-mail</w:t>
    </w:r>
    <w:r>
      <w:rPr>
        <w:rFonts w:ascii="Arial" w:eastAsia="Arial" w:hAnsi="Arial" w:cs="Arial"/>
        <w:sz w:val="20"/>
        <w:szCs w:val="20"/>
      </w:rPr>
      <w:t xml:space="preserve">: </w:t>
    </w:r>
    <w:hyperlink r:id="rId3" w:history="1">
      <w:r w:rsidRPr="0005603A">
        <w:rPr>
          <w:rStyle w:val="Hyperlink"/>
          <w:rFonts w:ascii="Arial" w:eastAsia="Arial" w:hAnsi="Arial" w:cs="Arial"/>
          <w:sz w:val="20"/>
          <w:szCs w:val="20"/>
        </w:rPr>
        <w:t>ppgcf@ufpi.edu.br</w:t>
      </w:r>
    </w:hyperlink>
  </w:p>
  <w:p w:rsidR="00C82127" w:rsidRPr="002A62D9" w:rsidRDefault="00C82127" w:rsidP="002A62D9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27" w:rsidRDefault="00C8212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B7F"/>
    <w:multiLevelType w:val="multilevel"/>
    <w:tmpl w:val="F8A8E918"/>
    <w:lvl w:ilvl="0">
      <w:start w:val="1"/>
      <w:numFmt w:val="decimal"/>
      <w:lvlText w:val="%1"/>
      <w:lvlJc w:val="left"/>
      <w:pPr>
        <w:ind w:left="525" w:hanging="525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65" w:hanging="525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200" w:hanging="72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1" w15:restartNumberingAfterBreak="0">
    <w:nsid w:val="44065A6B"/>
    <w:multiLevelType w:val="multilevel"/>
    <w:tmpl w:val="093A38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B262D72"/>
    <w:multiLevelType w:val="multilevel"/>
    <w:tmpl w:val="45C61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C290F02"/>
    <w:multiLevelType w:val="multilevel"/>
    <w:tmpl w:val="EC6EBA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F"/>
    <w:rsid w:val="00062795"/>
    <w:rsid w:val="0006754D"/>
    <w:rsid w:val="00070368"/>
    <w:rsid w:val="000741A1"/>
    <w:rsid w:val="000B079D"/>
    <w:rsid w:val="000B127C"/>
    <w:rsid w:val="000E0D47"/>
    <w:rsid w:val="000E4E57"/>
    <w:rsid w:val="000F591E"/>
    <w:rsid w:val="0011426C"/>
    <w:rsid w:val="00141626"/>
    <w:rsid w:val="0015266E"/>
    <w:rsid w:val="001575B6"/>
    <w:rsid w:val="00187487"/>
    <w:rsid w:val="00196FCE"/>
    <w:rsid w:val="001B4DDC"/>
    <w:rsid w:val="001C61CE"/>
    <w:rsid w:val="001D0907"/>
    <w:rsid w:val="001D09FB"/>
    <w:rsid w:val="001F4235"/>
    <w:rsid w:val="001F754F"/>
    <w:rsid w:val="00211B1A"/>
    <w:rsid w:val="002235C4"/>
    <w:rsid w:val="00240E43"/>
    <w:rsid w:val="00241F40"/>
    <w:rsid w:val="00273524"/>
    <w:rsid w:val="00283385"/>
    <w:rsid w:val="002A21EA"/>
    <w:rsid w:val="002A62D9"/>
    <w:rsid w:val="002A7AB7"/>
    <w:rsid w:val="002C2B9C"/>
    <w:rsid w:val="002D0DD8"/>
    <w:rsid w:val="00312683"/>
    <w:rsid w:val="00331969"/>
    <w:rsid w:val="00335386"/>
    <w:rsid w:val="003411A6"/>
    <w:rsid w:val="003455E6"/>
    <w:rsid w:val="00363974"/>
    <w:rsid w:val="00377671"/>
    <w:rsid w:val="00392C7D"/>
    <w:rsid w:val="003B7197"/>
    <w:rsid w:val="003E320B"/>
    <w:rsid w:val="00413D55"/>
    <w:rsid w:val="00423493"/>
    <w:rsid w:val="00434D42"/>
    <w:rsid w:val="00435294"/>
    <w:rsid w:val="00442809"/>
    <w:rsid w:val="00474E1B"/>
    <w:rsid w:val="00476108"/>
    <w:rsid w:val="00482761"/>
    <w:rsid w:val="00484574"/>
    <w:rsid w:val="004B4D7A"/>
    <w:rsid w:val="004D1374"/>
    <w:rsid w:val="0050159A"/>
    <w:rsid w:val="0053235B"/>
    <w:rsid w:val="0055376F"/>
    <w:rsid w:val="00570755"/>
    <w:rsid w:val="005731F8"/>
    <w:rsid w:val="005B2819"/>
    <w:rsid w:val="005C4133"/>
    <w:rsid w:val="005D06AA"/>
    <w:rsid w:val="005D62E1"/>
    <w:rsid w:val="005E041F"/>
    <w:rsid w:val="005F2FF4"/>
    <w:rsid w:val="005F516A"/>
    <w:rsid w:val="00634494"/>
    <w:rsid w:val="00644711"/>
    <w:rsid w:val="0068024A"/>
    <w:rsid w:val="006A6580"/>
    <w:rsid w:val="006A6A2F"/>
    <w:rsid w:val="006A7F7C"/>
    <w:rsid w:val="006B4E10"/>
    <w:rsid w:val="006B55CE"/>
    <w:rsid w:val="006C5523"/>
    <w:rsid w:val="006D4A50"/>
    <w:rsid w:val="006E2C9B"/>
    <w:rsid w:val="006F1A03"/>
    <w:rsid w:val="00703360"/>
    <w:rsid w:val="00726414"/>
    <w:rsid w:val="00737880"/>
    <w:rsid w:val="007439E0"/>
    <w:rsid w:val="00746A79"/>
    <w:rsid w:val="00754C97"/>
    <w:rsid w:val="007615EE"/>
    <w:rsid w:val="00771686"/>
    <w:rsid w:val="007722B9"/>
    <w:rsid w:val="00784A2D"/>
    <w:rsid w:val="007C23D4"/>
    <w:rsid w:val="007C2B55"/>
    <w:rsid w:val="007C36A9"/>
    <w:rsid w:val="007C430F"/>
    <w:rsid w:val="007F3045"/>
    <w:rsid w:val="007F33F2"/>
    <w:rsid w:val="00801820"/>
    <w:rsid w:val="008224A0"/>
    <w:rsid w:val="0082795D"/>
    <w:rsid w:val="008302DB"/>
    <w:rsid w:val="00845E3B"/>
    <w:rsid w:val="00854B92"/>
    <w:rsid w:val="008572A6"/>
    <w:rsid w:val="00861D14"/>
    <w:rsid w:val="00882812"/>
    <w:rsid w:val="008850B3"/>
    <w:rsid w:val="00885B61"/>
    <w:rsid w:val="008C152D"/>
    <w:rsid w:val="008C326C"/>
    <w:rsid w:val="00907FAF"/>
    <w:rsid w:val="00914C7D"/>
    <w:rsid w:val="00923FA9"/>
    <w:rsid w:val="00925F99"/>
    <w:rsid w:val="00944262"/>
    <w:rsid w:val="0094759E"/>
    <w:rsid w:val="00951B93"/>
    <w:rsid w:val="0096345B"/>
    <w:rsid w:val="00964076"/>
    <w:rsid w:val="0096553C"/>
    <w:rsid w:val="0099193D"/>
    <w:rsid w:val="00992C7F"/>
    <w:rsid w:val="009A1D75"/>
    <w:rsid w:val="009E3A12"/>
    <w:rsid w:val="00A14707"/>
    <w:rsid w:val="00A16A33"/>
    <w:rsid w:val="00A209BA"/>
    <w:rsid w:val="00A43491"/>
    <w:rsid w:val="00A75B35"/>
    <w:rsid w:val="00A87A9B"/>
    <w:rsid w:val="00A90792"/>
    <w:rsid w:val="00A91DC7"/>
    <w:rsid w:val="00AC53D0"/>
    <w:rsid w:val="00AE157A"/>
    <w:rsid w:val="00AF5C3E"/>
    <w:rsid w:val="00B12467"/>
    <w:rsid w:val="00B21C11"/>
    <w:rsid w:val="00B655C7"/>
    <w:rsid w:val="00B703F8"/>
    <w:rsid w:val="00B73FA8"/>
    <w:rsid w:val="00BB4879"/>
    <w:rsid w:val="00BC2672"/>
    <w:rsid w:val="00BF70A6"/>
    <w:rsid w:val="00C22E3C"/>
    <w:rsid w:val="00C23030"/>
    <w:rsid w:val="00C239EF"/>
    <w:rsid w:val="00C3018D"/>
    <w:rsid w:val="00C42B06"/>
    <w:rsid w:val="00C523AA"/>
    <w:rsid w:val="00C72B15"/>
    <w:rsid w:val="00C7725C"/>
    <w:rsid w:val="00C82127"/>
    <w:rsid w:val="00CB3896"/>
    <w:rsid w:val="00CF4ECD"/>
    <w:rsid w:val="00D077A2"/>
    <w:rsid w:val="00D13723"/>
    <w:rsid w:val="00D21F4E"/>
    <w:rsid w:val="00D412B4"/>
    <w:rsid w:val="00D43106"/>
    <w:rsid w:val="00D46122"/>
    <w:rsid w:val="00D94C53"/>
    <w:rsid w:val="00D9528E"/>
    <w:rsid w:val="00D9545C"/>
    <w:rsid w:val="00DA166D"/>
    <w:rsid w:val="00DC005A"/>
    <w:rsid w:val="00DC1408"/>
    <w:rsid w:val="00DD5071"/>
    <w:rsid w:val="00DD62AF"/>
    <w:rsid w:val="00DD683C"/>
    <w:rsid w:val="00DD7295"/>
    <w:rsid w:val="00DF1276"/>
    <w:rsid w:val="00E56006"/>
    <w:rsid w:val="00E60227"/>
    <w:rsid w:val="00E616B3"/>
    <w:rsid w:val="00E62053"/>
    <w:rsid w:val="00E70A14"/>
    <w:rsid w:val="00E81902"/>
    <w:rsid w:val="00EB1ACB"/>
    <w:rsid w:val="00EB6EC9"/>
    <w:rsid w:val="00EC1FA0"/>
    <w:rsid w:val="00EC681A"/>
    <w:rsid w:val="00ED3E50"/>
    <w:rsid w:val="00ED58EE"/>
    <w:rsid w:val="00EF1DF1"/>
    <w:rsid w:val="00EF7C7A"/>
    <w:rsid w:val="00F01A5F"/>
    <w:rsid w:val="00F1564C"/>
    <w:rsid w:val="00F24F23"/>
    <w:rsid w:val="00FA0591"/>
    <w:rsid w:val="00FA1733"/>
    <w:rsid w:val="00FA4478"/>
    <w:rsid w:val="00FA5CDE"/>
    <w:rsid w:val="00FC3C30"/>
    <w:rsid w:val="00FD2411"/>
    <w:rsid w:val="00FE6637"/>
    <w:rsid w:val="00FF1CF8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49AF5-362D-B947-B3D6-D0E59451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1575B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75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44262"/>
    <w:pPr>
      <w:ind w:left="720"/>
      <w:contextualSpacing/>
    </w:pPr>
  </w:style>
  <w:style w:type="paragraph" w:customStyle="1" w:styleId="m-8527214887402895435ydp98afda9cyiv2899874887ydp6b3d27e6msonormal">
    <w:name w:val="m_-8527214887402895435ydp98afda9cyiv2899874887ydp6b3d27e6msonormal"/>
    <w:basedOn w:val="Normal"/>
    <w:rsid w:val="00196F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7439E0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2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3FA9"/>
  </w:style>
  <w:style w:type="character" w:styleId="Nmerodepgina">
    <w:name w:val="page number"/>
    <w:basedOn w:val="Fontepargpadro"/>
    <w:uiPriority w:val="99"/>
    <w:semiHidden/>
    <w:unhideWhenUsed/>
    <w:rsid w:val="0092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fomento.cnpq.br/efomento/html/falsiDocPublico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cf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Laécio do Vale</dc:creator>
  <cp:lastModifiedBy>Marco</cp:lastModifiedBy>
  <cp:revision>2</cp:revision>
  <dcterms:created xsi:type="dcterms:W3CDTF">2020-11-06T11:27:00Z</dcterms:created>
  <dcterms:modified xsi:type="dcterms:W3CDTF">2020-11-06T11:27:00Z</dcterms:modified>
</cp:coreProperties>
</file>